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3D1E5">
      <w:pPr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律师事务所（分所）执业证补发申请表</w:t>
      </w:r>
    </w:p>
    <w:tbl>
      <w:tblPr>
        <w:tblStyle w:val="4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154"/>
        <w:gridCol w:w="1248"/>
        <w:gridCol w:w="1134"/>
        <w:gridCol w:w="2040"/>
        <w:gridCol w:w="1"/>
      </w:tblGrid>
      <w:tr w14:paraId="24EA2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 w14:paraId="2CC19F6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律师事务所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 w14:paraId="02E27CA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12B0FD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执业证</w:t>
            </w:r>
          </w:p>
          <w:p w14:paraId="411C1C1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类  别</w:t>
            </w:r>
          </w:p>
        </w:tc>
        <w:tc>
          <w:tcPr>
            <w:tcW w:w="2041" w:type="dxa"/>
            <w:gridSpan w:val="2"/>
            <w:noWrap w:val="0"/>
            <w:vAlign w:val="center"/>
          </w:tcPr>
          <w:p w14:paraId="148291E6">
            <w:pPr>
              <w:bidi w:val="0"/>
              <w:jc w:val="center"/>
              <w:rPr>
                <w:rFonts w:hint="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B7F3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 w14:paraId="17F8FD9E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统一社会信用代码</w:t>
            </w:r>
          </w:p>
        </w:tc>
        <w:tc>
          <w:tcPr>
            <w:tcW w:w="6576" w:type="dxa"/>
            <w:gridSpan w:val="4"/>
            <w:noWrap w:val="0"/>
            <w:vAlign w:val="center"/>
          </w:tcPr>
          <w:p w14:paraId="299CEA7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147BD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 w14:paraId="4593AD49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原执业许可证</w:t>
            </w:r>
          </w:p>
          <w:p w14:paraId="15CAF83D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流水号</w:t>
            </w:r>
          </w:p>
        </w:tc>
        <w:tc>
          <w:tcPr>
            <w:tcW w:w="6576" w:type="dxa"/>
            <w:gridSpan w:val="4"/>
            <w:noWrap w:val="0"/>
            <w:vAlign w:val="center"/>
          </w:tcPr>
          <w:p w14:paraId="1737FB7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169D5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 w14:paraId="4F0E5A8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遗失原因</w:t>
            </w:r>
          </w:p>
        </w:tc>
        <w:tc>
          <w:tcPr>
            <w:tcW w:w="6576" w:type="dxa"/>
            <w:gridSpan w:val="4"/>
            <w:noWrap w:val="0"/>
            <w:vAlign w:val="center"/>
          </w:tcPr>
          <w:p w14:paraId="08A14DA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58DC0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312" w:hRule="atLeast"/>
          <w:jc w:val="center"/>
        </w:trPr>
        <w:tc>
          <w:tcPr>
            <w:tcW w:w="4422" w:type="dxa"/>
            <w:gridSpan w:val="2"/>
            <w:noWrap w:val="0"/>
            <w:vAlign w:val="top"/>
          </w:tcPr>
          <w:p w14:paraId="58081C3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律师事务所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总所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意见：</w:t>
            </w:r>
          </w:p>
          <w:p w14:paraId="1A194EE8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74F650C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2D66133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02AF9713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56FBA3EF">
            <w:pPr>
              <w:ind w:firstLine="2280" w:firstLineChars="95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盖章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  <w:p w14:paraId="6E06735B">
            <w:pPr>
              <w:ind w:firstLine="2160" w:firstLineChars="900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  <w:tc>
          <w:tcPr>
            <w:tcW w:w="4422" w:type="dxa"/>
            <w:gridSpan w:val="3"/>
            <w:noWrap w:val="0"/>
            <w:vAlign w:val="top"/>
          </w:tcPr>
          <w:p w14:paraId="5E89A1F6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县、区司法局意见：</w:t>
            </w:r>
          </w:p>
          <w:p w14:paraId="6B58BC6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该律师事务所已通过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年度律师年度考核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。</w:t>
            </w:r>
          </w:p>
          <w:p w14:paraId="57F6DFB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0EB5E01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31A822A4">
            <w:pPr>
              <w:ind w:firstLine="2040" w:firstLineChars="85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盖章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  <w:p w14:paraId="5DB64C1D">
            <w:pPr>
              <w:ind w:firstLine="2160" w:firstLineChars="900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</w:tr>
      <w:tr w14:paraId="00444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312" w:hRule="atLeast"/>
          <w:jc w:val="center"/>
        </w:trPr>
        <w:tc>
          <w:tcPr>
            <w:tcW w:w="4422" w:type="dxa"/>
            <w:gridSpan w:val="2"/>
            <w:noWrap w:val="0"/>
            <w:vAlign w:val="top"/>
          </w:tcPr>
          <w:p w14:paraId="078A5494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市司法局意见：</w:t>
            </w:r>
          </w:p>
          <w:p w14:paraId="4FDF8D11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7BAB485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7A7A00C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7189C665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124B4CDA">
            <w:pPr>
              <w:ind w:firstLine="2280" w:firstLineChars="95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盖章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  <w:p w14:paraId="01A52F5D">
            <w:pPr>
              <w:ind w:firstLine="2760" w:firstLineChars="1150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  月  日</w:t>
            </w:r>
          </w:p>
        </w:tc>
        <w:tc>
          <w:tcPr>
            <w:tcW w:w="4422" w:type="dxa"/>
            <w:gridSpan w:val="3"/>
            <w:noWrap w:val="0"/>
            <w:vAlign w:val="top"/>
          </w:tcPr>
          <w:p w14:paraId="612C5ECA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省司法厅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意见：</w:t>
            </w:r>
          </w:p>
          <w:p w14:paraId="6F672927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79F9308B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337823B2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40280400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05BB2519">
            <w:pPr>
              <w:ind w:firstLine="2160" w:firstLineChars="9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盖章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  <w:p w14:paraId="7451AB73">
            <w:pPr>
              <w:ind w:firstLine="2640" w:firstLineChars="1100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  月  日</w:t>
            </w:r>
          </w:p>
        </w:tc>
      </w:tr>
      <w:tr w14:paraId="20D26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8844" w:type="dxa"/>
            <w:gridSpan w:val="5"/>
            <w:noWrap w:val="0"/>
            <w:vAlign w:val="center"/>
          </w:tcPr>
          <w:p w14:paraId="0868D4CB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遗失公告（报纸剪切原件）</w:t>
            </w:r>
          </w:p>
        </w:tc>
      </w:tr>
      <w:tr w14:paraId="39566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855" w:hRule="atLeast"/>
          <w:jc w:val="center"/>
        </w:trPr>
        <w:tc>
          <w:tcPr>
            <w:tcW w:w="8844" w:type="dxa"/>
            <w:gridSpan w:val="5"/>
            <w:noWrap w:val="0"/>
            <w:vAlign w:val="center"/>
          </w:tcPr>
          <w:p w14:paraId="3131FF04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（粘贴处）</w:t>
            </w:r>
          </w:p>
        </w:tc>
      </w:tr>
    </w:tbl>
    <w:p w14:paraId="1B38C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黑体" w:hAnsi="黑体" w:eastAsia="黑体"/>
          <w:color w:val="auto"/>
          <w:sz w:val="44"/>
          <w:szCs w:val="44"/>
        </w:rPr>
      </w:pPr>
      <w:r>
        <w:rPr>
          <w:rFonts w:hint="eastAsia" w:ascii="黑体" w:hAnsi="黑体" w:eastAsia="黑体"/>
          <w:color w:val="auto"/>
          <w:sz w:val="44"/>
          <w:szCs w:val="44"/>
        </w:rPr>
        <w:t>承诺</w:t>
      </w:r>
      <w:r>
        <w:rPr>
          <w:rFonts w:ascii="黑体" w:hAnsi="黑体" w:eastAsia="黑体"/>
          <w:color w:val="auto"/>
          <w:sz w:val="44"/>
          <w:szCs w:val="44"/>
        </w:rPr>
        <w:t>书</w:t>
      </w:r>
    </w:p>
    <w:p w14:paraId="3B11A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/>
          <w:color w:val="auto"/>
          <w:sz w:val="44"/>
          <w:szCs w:val="44"/>
        </w:rPr>
      </w:pPr>
    </w:p>
    <w:p w14:paraId="7CF0B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本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所对律师事务所（分所）执业证补发事项的相关法律、法规及规范性文件内容已知晓，现承诺：填写的基本信息、提交的申请材料真实、合法、有效、完整，愿意</w:t>
      </w:r>
      <w:r>
        <w:rPr>
          <w:rFonts w:hint="eastAsia" w:ascii="仿宋" w:hAnsi="仿宋" w:eastAsia="仿宋"/>
          <w:color w:val="auto"/>
          <w:sz w:val="32"/>
          <w:szCs w:val="32"/>
        </w:rPr>
        <w:t>承担未履行承诺、虚假承诺的法律责任，所作承诺是真实意思表示。</w:t>
      </w:r>
    </w:p>
    <w:p w14:paraId="43A98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" w:hAnsi="仿宋" w:eastAsia="仿宋"/>
          <w:color w:val="auto"/>
          <w:sz w:val="32"/>
          <w:szCs w:val="32"/>
        </w:rPr>
      </w:pPr>
      <w:bookmarkStart w:id="0" w:name="_GoBack"/>
      <w:bookmarkEnd w:id="0"/>
    </w:p>
    <w:p w14:paraId="101D3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" w:hAnsi="仿宋" w:eastAsia="仿宋"/>
          <w:color w:val="auto"/>
          <w:sz w:val="32"/>
          <w:szCs w:val="32"/>
        </w:rPr>
      </w:pPr>
    </w:p>
    <w:p w14:paraId="53E22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</w:p>
    <w:p w14:paraId="13417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" w:hAnsi="仿宋" w:eastAsia="仿宋"/>
          <w:color w:val="auto"/>
          <w:sz w:val="32"/>
          <w:szCs w:val="32"/>
        </w:rPr>
      </w:pPr>
    </w:p>
    <w:p w14:paraId="77131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律师</w:t>
      </w:r>
      <w:r>
        <w:rPr>
          <w:rFonts w:ascii="仿宋" w:hAnsi="仿宋" w:eastAsia="仿宋"/>
          <w:color w:val="auto"/>
          <w:sz w:val="32"/>
          <w:szCs w:val="32"/>
        </w:rPr>
        <w:t>事务所</w:t>
      </w:r>
      <w:r>
        <w:rPr>
          <w:rFonts w:hint="eastAsia" w:ascii="仿宋" w:hAnsi="仿宋" w:eastAsia="仿宋"/>
          <w:color w:val="auto"/>
          <w:sz w:val="32"/>
          <w:szCs w:val="32"/>
        </w:rPr>
        <w:t>：</w:t>
      </w:r>
      <w:r>
        <w:rPr>
          <w:rFonts w:ascii="仿宋" w:hAnsi="仿宋" w:eastAsia="仿宋"/>
          <w:color w:val="auto"/>
          <w:sz w:val="32"/>
          <w:szCs w:val="32"/>
        </w:rPr>
        <w:t>（盖章）</w:t>
      </w:r>
    </w:p>
    <w:p w14:paraId="37FFD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年  月  日</w:t>
      </w:r>
    </w:p>
    <w:p w14:paraId="29F68E8F">
      <w:pPr>
        <w:ind w:firstLine="6400" w:firstLineChars="2000"/>
        <w:jc w:val="left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</w:p>
    <w:p w14:paraId="3EC00E54">
      <w:pPr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 w14:paraId="083E60DC">
      <w:pPr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 w14:paraId="02E1DF40">
      <w:pPr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 w14:paraId="3B465ACC">
      <w:pPr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 w14:paraId="1C291B53">
      <w:pPr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 w14:paraId="264C59CA">
      <w:pPr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 w14:paraId="7C2EDD9F">
      <w:pPr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 w14:paraId="72BB6901">
      <w:pPr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 w14:paraId="6AE90E3C">
      <w:pPr>
        <w:rPr>
          <w:rFonts w:hint="eastAsia" w:ascii="仿宋" w:hAnsi="仿宋" w:eastAsia="仿宋" w:cs="仿宋"/>
          <w:b/>
          <w:color w:val="auto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2" w:charSpace="0"/>
        </w:sectPr>
      </w:pPr>
    </w:p>
    <w:p w14:paraId="0CA42408">
      <w:pPr>
        <w:jc w:val="center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律师事务所（分所）执业证补发程序</w:t>
      </w:r>
    </w:p>
    <w:p w14:paraId="61F110D6">
      <w:pPr>
        <w:jc w:val="center"/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drawing>
          <wp:inline distT="0" distB="0" distL="114300" distR="114300">
            <wp:extent cx="2160270" cy="2160270"/>
            <wp:effectExtent l="0" t="0" r="11430" b="11430"/>
            <wp:docPr id="13" name="图片 3" descr="律师事务所执业证补发（业务指南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 descr="律师事务所执业证补发（业务指南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drawing>
          <wp:inline distT="0" distB="0" distL="114300" distR="114300">
            <wp:extent cx="2160270" cy="2160270"/>
            <wp:effectExtent l="0" t="0" r="11430" b="11430"/>
            <wp:docPr id="14" name="图片 5" descr="律师事务所执业证补发（操作流程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 descr="律师事务所执业证补发（操作流程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91C35">
      <w:pPr>
        <w:jc w:val="center"/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注：业务详情及相关模板下载可以扫描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“操作流程”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二维码查看</w:t>
      </w:r>
    </w:p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5EA5F">
    <w:pPr>
      <w:pStyle w:val="3"/>
      <w:pBdr>
        <w:bottom w:val="none" w:color="auto" w:sz="0" w:space="1"/>
      </w:pBdr>
    </w:pPr>
    <w:r>
      <w:rPr>
        <w:sz w:val="18"/>
      </w:rPr>
      <w:pict>
        <v:shape id="PowerPlusWaterMarkObject16649" o:spid="_x0000_s2049" o:spt="136" type="#_x0000_t136" style="position:absolute;left:0pt;height:23.3pt;width:415.3pt;mso-position-horizontal:center;mso-position-horizontal-relative:margin;mso-position-vertical:center;mso-position-vertical-relative:margin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扫描“操作流程”二维码可下载参考资料 此页不上传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81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MWUxYjhhNGY3ZTE4MDMwM2FhYTlhYjMzYjM4NjQifQ=="/>
  </w:docVars>
  <w:rsids>
    <w:rsidRoot w:val="008712FA"/>
    <w:rsid w:val="00000BB8"/>
    <w:rsid w:val="001A3BF6"/>
    <w:rsid w:val="001B54FC"/>
    <w:rsid w:val="0022262A"/>
    <w:rsid w:val="0028718E"/>
    <w:rsid w:val="0031518A"/>
    <w:rsid w:val="003616C9"/>
    <w:rsid w:val="003A53E4"/>
    <w:rsid w:val="003E19FE"/>
    <w:rsid w:val="00413737"/>
    <w:rsid w:val="00423877"/>
    <w:rsid w:val="004675BE"/>
    <w:rsid w:val="00474D13"/>
    <w:rsid w:val="00483107"/>
    <w:rsid w:val="004D3ED6"/>
    <w:rsid w:val="004F2D3E"/>
    <w:rsid w:val="005609FC"/>
    <w:rsid w:val="00582F1C"/>
    <w:rsid w:val="00593D8C"/>
    <w:rsid w:val="005A7F09"/>
    <w:rsid w:val="0063132A"/>
    <w:rsid w:val="00692961"/>
    <w:rsid w:val="007500C1"/>
    <w:rsid w:val="008167A1"/>
    <w:rsid w:val="008356F8"/>
    <w:rsid w:val="00840C95"/>
    <w:rsid w:val="008712FA"/>
    <w:rsid w:val="00876A0F"/>
    <w:rsid w:val="008A3440"/>
    <w:rsid w:val="00934F24"/>
    <w:rsid w:val="009F67B6"/>
    <w:rsid w:val="00A005D5"/>
    <w:rsid w:val="00A821A2"/>
    <w:rsid w:val="00AC5F8D"/>
    <w:rsid w:val="00AF335C"/>
    <w:rsid w:val="00C514E1"/>
    <w:rsid w:val="00D80656"/>
    <w:rsid w:val="00DC57F4"/>
    <w:rsid w:val="00DD1551"/>
    <w:rsid w:val="00E006B5"/>
    <w:rsid w:val="00E111E6"/>
    <w:rsid w:val="00E6255A"/>
    <w:rsid w:val="00EA23D8"/>
    <w:rsid w:val="00EA3704"/>
    <w:rsid w:val="00EE5A29"/>
    <w:rsid w:val="00F83694"/>
    <w:rsid w:val="00FA5DC0"/>
    <w:rsid w:val="0E234A50"/>
    <w:rsid w:val="0EE41B4B"/>
    <w:rsid w:val="17472EF6"/>
    <w:rsid w:val="176C78D8"/>
    <w:rsid w:val="19045B0B"/>
    <w:rsid w:val="27395CC7"/>
    <w:rsid w:val="29171DC2"/>
    <w:rsid w:val="382C4A0B"/>
    <w:rsid w:val="3A6544B4"/>
    <w:rsid w:val="3BD80D3C"/>
    <w:rsid w:val="407B338C"/>
    <w:rsid w:val="447E2BD0"/>
    <w:rsid w:val="54F55D2D"/>
    <w:rsid w:val="67757A12"/>
    <w:rsid w:val="6AE5164D"/>
    <w:rsid w:val="70465D07"/>
    <w:rsid w:val="7CED17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cenbow</Company>
  <Pages>3</Pages>
  <Words>322</Words>
  <Characters>340</Characters>
  <Lines>2</Lines>
  <Paragraphs>1</Paragraphs>
  <TotalTime>6</TotalTime>
  <ScaleCrop>false</ScaleCrop>
  <LinksUpToDate>false</LinksUpToDate>
  <CharactersWithSpaces>350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2009-10-30T04:12:00Z</dcterms:created>
  <dc:creator>hjm</dc:creator>
  <cp:lastModifiedBy>赵腾</cp:lastModifiedBy>
  <cp:lastPrinted>2009-11-10T07:55:00Z</cp:lastPrinted>
  <dcterms:modified xsi:type="dcterms:W3CDTF">2024-09-08T15:45:18Z</dcterms:modified>
  <dc:title>律师执业证遗失补证申请表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C7D32D12C9FE4FCDBDF0EDD69D4A0077_13</vt:lpwstr>
  </property>
</Properties>
</file>